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136C1" w14:textId="03924E8E" w:rsidR="009C5B28" w:rsidRDefault="004A7C88" w:rsidP="004A7C88">
      <w:pPr>
        <w:jc w:val="right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Załącznik nr </w:t>
      </w:r>
      <w:r w:rsidR="007C7527">
        <w:rPr>
          <w:rFonts w:ascii="Arial" w:eastAsia="Calibri" w:hAnsi="Arial" w:cs="Arial"/>
          <w:b/>
        </w:rPr>
        <w:t>12</w:t>
      </w:r>
      <w:r>
        <w:rPr>
          <w:rFonts w:ascii="Arial" w:eastAsia="Calibri" w:hAnsi="Arial" w:cs="Arial"/>
          <w:b/>
        </w:rPr>
        <w:t xml:space="preserve"> do SWZ</w:t>
      </w:r>
    </w:p>
    <w:p w14:paraId="6929044E" w14:textId="72968E3E" w:rsidR="009C5B28" w:rsidRDefault="009C5B28" w:rsidP="009C5B28">
      <w:pPr>
        <w:jc w:val="center"/>
        <w:rPr>
          <w:rFonts w:ascii="Arial" w:eastAsia="Calibri" w:hAnsi="Arial" w:cs="Arial"/>
          <w:b/>
        </w:rPr>
      </w:pPr>
    </w:p>
    <w:p w14:paraId="14DBD7D0" w14:textId="2D0C80C3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53B48138" w14:textId="77777777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156C17ED" w14:textId="77777777" w:rsidR="007F4954" w:rsidRDefault="007F4954" w:rsidP="009C5B28">
      <w:pPr>
        <w:jc w:val="center"/>
        <w:rPr>
          <w:rFonts w:ascii="Arial" w:eastAsia="Calibri" w:hAnsi="Arial" w:cs="Arial"/>
          <w:b/>
        </w:rPr>
      </w:pPr>
    </w:p>
    <w:p w14:paraId="6D512E21" w14:textId="77777777" w:rsidR="009C5B28" w:rsidRDefault="009C5B28" w:rsidP="009C5B28">
      <w:pPr>
        <w:jc w:val="center"/>
        <w:rPr>
          <w:rFonts w:ascii="Arial" w:eastAsia="Calibri" w:hAnsi="Arial" w:cs="Arial"/>
          <w:b/>
        </w:rPr>
      </w:pPr>
    </w:p>
    <w:p w14:paraId="1ECEA4AA" w14:textId="1CB15F27" w:rsidR="009C5B28" w:rsidRPr="007F4954" w:rsidRDefault="007F4954" w:rsidP="009C5B28">
      <w:pPr>
        <w:jc w:val="center"/>
        <w:rPr>
          <w:rFonts w:ascii="Arial" w:hAnsi="Arial" w:cs="Arial"/>
          <w:sz w:val="24"/>
          <w:szCs w:val="24"/>
        </w:rPr>
      </w:pPr>
      <w:r w:rsidRPr="007F4954">
        <w:rPr>
          <w:rFonts w:ascii="Arial" w:eastAsia="SimSun" w:hAnsi="Arial" w:cs="Arial"/>
          <w:b/>
          <w:i/>
          <w:kern w:val="1"/>
          <w:sz w:val="24"/>
          <w:szCs w:val="24"/>
          <w:lang w:bidi="hi-IN"/>
        </w:rPr>
        <w:t>„</w:t>
      </w:r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 xml:space="preserve">Przebudowa odcinka drogi powiatowej nr 1025S poprzez budowę chodnika w miejscowości Borowianka przy ul. </w:t>
      </w:r>
      <w:proofErr w:type="spellStart"/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>Tartakowej</w:t>
      </w:r>
      <w:proofErr w:type="spellEnd"/>
      <w:r w:rsidRPr="007F4954">
        <w:rPr>
          <w:rFonts w:ascii="Arial" w:eastAsia="SimSun" w:hAnsi="Arial" w:cs="Arial"/>
          <w:b/>
          <w:color w:val="000000"/>
          <w:kern w:val="1"/>
          <w:sz w:val="24"/>
          <w:szCs w:val="24"/>
          <w:lang w:eastAsia="hi-IN" w:bidi="hi-IN"/>
        </w:rPr>
        <w:t xml:space="preserve"> III etap</w:t>
      </w:r>
      <w:r w:rsidRPr="007F4954">
        <w:rPr>
          <w:rFonts w:ascii="Arial" w:eastAsia="SimSun" w:hAnsi="Arial" w:cs="Arial"/>
          <w:b/>
          <w:i/>
          <w:kern w:val="1"/>
          <w:sz w:val="24"/>
          <w:szCs w:val="24"/>
          <w:lang w:bidi="hi-IN"/>
        </w:rPr>
        <w:t>”</w:t>
      </w:r>
    </w:p>
    <w:p w14:paraId="427B585A" w14:textId="77777777" w:rsidR="009C5B28" w:rsidRDefault="009C5B28" w:rsidP="009C5B28"/>
    <w:p w14:paraId="458C035C" w14:textId="77777777" w:rsidR="009C5B28" w:rsidRDefault="009C5B28" w:rsidP="009C5B28"/>
    <w:p w14:paraId="1B698D0D" w14:textId="77777777" w:rsidR="009C5B28" w:rsidRDefault="009C5B28" w:rsidP="009C5B28"/>
    <w:p w14:paraId="4670063F" w14:textId="6EDEA71A" w:rsidR="009C5B28" w:rsidRDefault="009C5B28" w:rsidP="009C5B28"/>
    <w:p w14:paraId="6EBD7FA3" w14:textId="77777777" w:rsidR="007F4954" w:rsidRDefault="007F4954" w:rsidP="009C5B28"/>
    <w:p w14:paraId="51BC6740" w14:textId="77777777" w:rsidR="009C5B28" w:rsidRPr="009C5B28" w:rsidRDefault="009C5B28" w:rsidP="009C5B28">
      <w:pPr>
        <w:rPr>
          <w:rFonts w:ascii="Arial" w:hAnsi="Arial" w:cs="Arial"/>
        </w:rPr>
      </w:pPr>
      <w:r w:rsidRPr="009C5B28">
        <w:rPr>
          <w:rFonts w:ascii="Arial" w:hAnsi="Arial" w:cs="Arial"/>
        </w:rPr>
        <w:t xml:space="preserve">IDENTYFIKATOR POSTĘPOWANIA </w:t>
      </w:r>
      <w:proofErr w:type="spellStart"/>
      <w:r w:rsidRPr="009C5B28">
        <w:rPr>
          <w:rFonts w:ascii="Arial" w:hAnsi="Arial" w:cs="Arial"/>
        </w:rPr>
        <w:t>miniPortal</w:t>
      </w:r>
      <w:proofErr w:type="spellEnd"/>
      <w:r w:rsidRPr="009C5B28">
        <w:rPr>
          <w:rFonts w:ascii="Arial" w:hAnsi="Arial" w:cs="Arial"/>
        </w:rPr>
        <w:t xml:space="preserve">:  </w:t>
      </w:r>
    </w:p>
    <w:p w14:paraId="686D6810" w14:textId="77777777" w:rsidR="009C5B28" w:rsidRDefault="009C5B28" w:rsidP="009C5B28"/>
    <w:p w14:paraId="134A4EB5" w14:textId="76D67F55" w:rsidR="009C5B28" w:rsidRDefault="009C5B28" w:rsidP="009C5B28"/>
    <w:p w14:paraId="1DDFC81B" w14:textId="77777777" w:rsidR="007F4954" w:rsidRDefault="007F4954" w:rsidP="009C5B28"/>
    <w:p w14:paraId="11C98276" w14:textId="77777777" w:rsidR="009C5B28" w:rsidRDefault="009C5B28" w:rsidP="009C5B28"/>
    <w:p w14:paraId="4BF62B85" w14:textId="0C423E28" w:rsidR="00430563" w:rsidRPr="00032200" w:rsidRDefault="00032200" w:rsidP="00032200">
      <w:pPr>
        <w:jc w:val="center"/>
        <w:rPr>
          <w:rFonts w:ascii="Arial" w:hAnsi="Arial" w:cs="Arial"/>
          <w:color w:val="FF0000"/>
          <w:sz w:val="400"/>
          <w:szCs w:val="400"/>
        </w:rPr>
      </w:pPr>
      <w:r w:rsidRPr="00032200">
        <w:rPr>
          <w:rFonts w:ascii="Arial" w:hAnsi="Arial" w:cs="Arial"/>
          <w:color w:val="FF0000"/>
          <w:sz w:val="40"/>
          <w:szCs w:val="40"/>
        </w:rPr>
        <w:t>fe5627a4-0ef4-417a-a078-e01c746760c6</w:t>
      </w:r>
    </w:p>
    <w:sectPr w:rsidR="00430563" w:rsidRPr="0003220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855B8" w14:textId="77777777" w:rsidR="00E46FEA" w:rsidRDefault="00E46FEA" w:rsidP="00303CF1">
      <w:r>
        <w:separator/>
      </w:r>
    </w:p>
  </w:endnote>
  <w:endnote w:type="continuationSeparator" w:id="0">
    <w:p w14:paraId="390D414A" w14:textId="77777777" w:rsidR="00E46FEA" w:rsidRDefault="00E46FEA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rebuchet MS" w:hAnsi="Trebuchet MS"/>
        <w:sz w:val="16"/>
      </w:rPr>
      <w:id w:val="-475379177"/>
      <w:docPartObj>
        <w:docPartGallery w:val="Page Numbers (Bottom of Page)"/>
        <w:docPartUnique/>
      </w:docPartObj>
    </w:sdtPr>
    <w:sdtEndPr/>
    <w:sdtContent>
      <w:p w14:paraId="76A279E7" w14:textId="77777777" w:rsidR="000470DA" w:rsidRPr="00282946" w:rsidRDefault="000470DA" w:rsidP="000470DA">
        <w:pPr>
          <w:pStyle w:val="Stopka"/>
          <w:jc w:val="right"/>
          <w:rPr>
            <w:rFonts w:ascii="Trebuchet MS" w:hAnsi="Trebuchet MS"/>
            <w:sz w:val="16"/>
          </w:rPr>
        </w:pPr>
        <w:r w:rsidRPr="00282946">
          <w:rPr>
            <w:rFonts w:ascii="Trebuchet MS" w:hAnsi="Trebuchet MS"/>
            <w:sz w:val="16"/>
          </w:rPr>
          <w:fldChar w:fldCharType="begin"/>
        </w:r>
        <w:r w:rsidRPr="00282946">
          <w:rPr>
            <w:rFonts w:ascii="Trebuchet MS" w:hAnsi="Trebuchet MS"/>
            <w:sz w:val="16"/>
          </w:rPr>
          <w:instrText>PAGE   \* MERGEFORMAT</w:instrText>
        </w:r>
        <w:r w:rsidRPr="00282946">
          <w:rPr>
            <w:rFonts w:ascii="Trebuchet MS" w:hAnsi="Trebuchet MS"/>
            <w:sz w:val="16"/>
          </w:rPr>
          <w:fldChar w:fldCharType="separate"/>
        </w:r>
        <w:r>
          <w:rPr>
            <w:rFonts w:ascii="Trebuchet MS" w:hAnsi="Trebuchet MS"/>
            <w:sz w:val="16"/>
          </w:rPr>
          <w:t>1</w:t>
        </w:r>
        <w:r w:rsidRPr="00282946">
          <w:rPr>
            <w:rFonts w:ascii="Trebuchet MS" w:hAnsi="Trebuchet MS"/>
            <w:sz w:val="16"/>
          </w:rPr>
          <w:fldChar w:fldCharType="end"/>
        </w:r>
      </w:p>
    </w:sdtContent>
  </w:sdt>
  <w:p w14:paraId="522B99B7" w14:textId="77777777" w:rsidR="000470DA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</w:p>
  <w:p w14:paraId="6DB4D2A0" w14:textId="77777777" w:rsidR="000470DA" w:rsidRPr="00CC1D5F" w:rsidRDefault="000470DA" w:rsidP="000470DA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>
      <w:rPr>
        <w:rFonts w:ascii="Trebuchet MS" w:hAnsi="Trebuchet MS"/>
        <w:sz w:val="16"/>
        <w:u w:val="single"/>
      </w:rPr>
      <w:t>Gmina Kłobuck</w:t>
    </w:r>
    <w:r w:rsidRPr="00CC1D5F">
      <w:rPr>
        <w:rFonts w:ascii="Trebuchet MS" w:hAnsi="Trebuchet MS"/>
        <w:sz w:val="16"/>
        <w:u w:val="single"/>
      </w:rPr>
      <w:t xml:space="preserve">, </w:t>
    </w:r>
    <w:r>
      <w:rPr>
        <w:rFonts w:ascii="Trebuchet MS" w:hAnsi="Trebuchet MS"/>
        <w:sz w:val="16"/>
        <w:u w:val="single"/>
      </w:rPr>
      <w:t>ul. 11 Listopada</w:t>
    </w:r>
    <w:r w:rsidRPr="00CC1D5F">
      <w:rPr>
        <w:rFonts w:ascii="Trebuchet MS" w:hAnsi="Trebuchet MS"/>
        <w:sz w:val="16"/>
        <w:u w:val="single"/>
      </w:rPr>
      <w:t xml:space="preserve"> 6</w:t>
    </w:r>
    <w:r>
      <w:rPr>
        <w:rFonts w:ascii="Trebuchet MS" w:hAnsi="Trebuchet MS"/>
        <w:sz w:val="16"/>
        <w:u w:val="single"/>
      </w:rPr>
      <w:t>, 42-100 Kłobuck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B90F2" w14:textId="77777777" w:rsidR="00E46FEA" w:rsidRDefault="00E46FEA" w:rsidP="00303CF1">
      <w:r>
        <w:separator/>
      </w:r>
    </w:p>
  </w:footnote>
  <w:footnote w:type="continuationSeparator" w:id="0">
    <w:p w14:paraId="207AE2AF" w14:textId="77777777" w:rsidR="00E46FEA" w:rsidRDefault="00E46FEA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4651D" w14:textId="77777777" w:rsidR="007F4954" w:rsidRPr="003049B5" w:rsidRDefault="007F4954" w:rsidP="007F4954">
    <w:pPr>
      <w:pStyle w:val="Nagwek"/>
      <w:rPr>
        <w:rFonts w:ascii="Arial" w:hAnsi="Arial"/>
        <w:sz w:val="16"/>
        <w:szCs w:val="16"/>
      </w:rPr>
    </w:pPr>
    <w:r w:rsidRPr="003049B5">
      <w:rPr>
        <w:rFonts w:ascii="Arial" w:hAnsi="Arial"/>
        <w:sz w:val="16"/>
        <w:szCs w:val="16"/>
      </w:rPr>
      <w:t xml:space="preserve">Specyfikacja Warunków Zamówienia dla usług, w postępowaniu o wartości mniejszej niż próg unijny, tryb podstawowy, bez możliwości prowadzenia negocjacji - </w:t>
    </w:r>
    <w:r w:rsidRPr="003049B5">
      <w:rPr>
        <w:rFonts w:ascii="Trebuchet MS" w:hAnsi="Trebuchet MS"/>
        <w:sz w:val="16"/>
        <w:szCs w:val="16"/>
      </w:rPr>
      <w:t xml:space="preserve">nr sprawy: </w:t>
    </w:r>
    <w:r w:rsidRPr="003049B5">
      <w:rPr>
        <w:rFonts w:ascii="Trebuchet MS" w:hAnsi="Trebuchet MS"/>
        <w:b/>
        <w:sz w:val="16"/>
        <w:szCs w:val="16"/>
      </w:rPr>
      <w:t>IR.271.054.2021.SA</w:t>
    </w:r>
  </w:p>
  <w:p w14:paraId="53FF163B" w14:textId="77777777" w:rsidR="00C77652" w:rsidRPr="007F4954" w:rsidRDefault="00C77652" w:rsidP="007F49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2200"/>
    <w:rsid w:val="000470DA"/>
    <w:rsid w:val="000E0A90"/>
    <w:rsid w:val="000F2FBF"/>
    <w:rsid w:val="00137688"/>
    <w:rsid w:val="00186F17"/>
    <w:rsid w:val="001A1E20"/>
    <w:rsid w:val="001A7D92"/>
    <w:rsid w:val="001C1582"/>
    <w:rsid w:val="001D6632"/>
    <w:rsid w:val="001E6886"/>
    <w:rsid w:val="00222079"/>
    <w:rsid w:val="00233319"/>
    <w:rsid w:val="00241B09"/>
    <w:rsid w:val="00275F04"/>
    <w:rsid w:val="0029252B"/>
    <w:rsid w:val="00296523"/>
    <w:rsid w:val="002A7ADF"/>
    <w:rsid w:val="002D286B"/>
    <w:rsid w:val="00303CF1"/>
    <w:rsid w:val="0032433A"/>
    <w:rsid w:val="003577CB"/>
    <w:rsid w:val="00377276"/>
    <w:rsid w:val="003E12F1"/>
    <w:rsid w:val="003E2B70"/>
    <w:rsid w:val="00430563"/>
    <w:rsid w:val="004A7C88"/>
    <w:rsid w:val="004B1D9A"/>
    <w:rsid w:val="004B6498"/>
    <w:rsid w:val="004B735E"/>
    <w:rsid w:val="004F1B36"/>
    <w:rsid w:val="00506583"/>
    <w:rsid w:val="0054026D"/>
    <w:rsid w:val="005625CF"/>
    <w:rsid w:val="005A4D20"/>
    <w:rsid w:val="00667EFD"/>
    <w:rsid w:val="00691169"/>
    <w:rsid w:val="006923DD"/>
    <w:rsid w:val="006A7281"/>
    <w:rsid w:val="006B352D"/>
    <w:rsid w:val="006C332F"/>
    <w:rsid w:val="006F6625"/>
    <w:rsid w:val="00724BAB"/>
    <w:rsid w:val="007353C1"/>
    <w:rsid w:val="007721C6"/>
    <w:rsid w:val="007C7527"/>
    <w:rsid w:val="007F4954"/>
    <w:rsid w:val="00831401"/>
    <w:rsid w:val="00836E8B"/>
    <w:rsid w:val="00840036"/>
    <w:rsid w:val="00880329"/>
    <w:rsid w:val="0091530E"/>
    <w:rsid w:val="009230CA"/>
    <w:rsid w:val="00936949"/>
    <w:rsid w:val="00936F6A"/>
    <w:rsid w:val="00974C64"/>
    <w:rsid w:val="009C5B28"/>
    <w:rsid w:val="00A75B60"/>
    <w:rsid w:val="00AA748C"/>
    <w:rsid w:val="00AB5C50"/>
    <w:rsid w:val="00B00F57"/>
    <w:rsid w:val="00B14A9D"/>
    <w:rsid w:val="00B472BB"/>
    <w:rsid w:val="00B524E9"/>
    <w:rsid w:val="00BB2938"/>
    <w:rsid w:val="00BB2A9B"/>
    <w:rsid w:val="00BD5570"/>
    <w:rsid w:val="00C15152"/>
    <w:rsid w:val="00C17623"/>
    <w:rsid w:val="00C57254"/>
    <w:rsid w:val="00C77652"/>
    <w:rsid w:val="00CA75FB"/>
    <w:rsid w:val="00D0659C"/>
    <w:rsid w:val="00D51AB6"/>
    <w:rsid w:val="00D52613"/>
    <w:rsid w:val="00DE49D9"/>
    <w:rsid w:val="00E05BE1"/>
    <w:rsid w:val="00E46FEA"/>
    <w:rsid w:val="00E50350"/>
    <w:rsid w:val="00E83B70"/>
    <w:rsid w:val="00EC7635"/>
    <w:rsid w:val="00EF2074"/>
    <w:rsid w:val="00FC2D7F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8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4</cp:revision>
  <cp:lastPrinted>2021-09-14T11:11:00Z</cp:lastPrinted>
  <dcterms:created xsi:type="dcterms:W3CDTF">2021-10-07T06:17:00Z</dcterms:created>
  <dcterms:modified xsi:type="dcterms:W3CDTF">2021-10-07T12:35:00Z</dcterms:modified>
</cp:coreProperties>
</file>